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commentRangeStart w:id="0"/>
      <w:r>
        <w:rPr>
          <w:rFonts w:ascii="Helvetica" w:hAnsi="Helvetica" w:cs="Helvetica"/>
        </w:rPr>
        <w:t>Perrine Iannacchione</w:t>
      </w:r>
      <w:commentRangeEnd w:id="0"/>
      <w:r w:rsidR="0067583F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Skills Page</w:t>
      </w: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1-08-10</w:t>
      </w: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Skills Page - - Explication</w:t>
      </w: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u w:val="single"/>
        </w:rPr>
        <w:t>16.2 Avoid References to the reader/author</w:t>
      </w: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0B5498" w:rsidRP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MY </w:t>
      </w:r>
      <w:r w:rsidRPr="000B5498">
        <w:rPr>
          <w:rFonts w:ascii="Helvetica" w:hAnsi="Helvetica" w:cs="Helvetica"/>
        </w:rPr>
        <w:t xml:space="preserve">SENTENCE: </w:t>
      </w:r>
      <w:r w:rsidRPr="000B5498">
        <w:rPr>
          <w:rFonts w:ascii="Helvetica" w:hAnsi="Helvetica"/>
        </w:rPr>
        <w:t xml:space="preserve">These devices create a very concrete picture help </w:t>
      </w:r>
      <w:r>
        <w:rPr>
          <w:rFonts w:ascii="Helvetica" w:hAnsi="Helvetica"/>
        </w:rPr>
        <w:t xml:space="preserve">the readers </w:t>
      </w:r>
      <w:r w:rsidRPr="000B5498">
        <w:rPr>
          <w:rFonts w:ascii="Helvetica" w:hAnsi="Helvetica"/>
        </w:rPr>
        <w:t>understand the speakers' point of view.</w:t>
      </w:r>
    </w:p>
    <w:p w:rsidR="000B5498" w:rsidRP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B5498" w:rsidRP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0B5498">
        <w:rPr>
          <w:rFonts w:ascii="Helvetica" w:hAnsi="Helvetica" w:cs="Helvetica"/>
        </w:rPr>
        <w:t>EXPLANATION: Because Mr. Lane said so.</w:t>
      </w:r>
    </w:p>
    <w:p w:rsidR="000B5498" w:rsidRP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B5498" w:rsidRP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B5498" w:rsidRP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0B5498">
        <w:rPr>
          <w:rFonts w:ascii="Helvetica" w:hAnsi="Helvetica" w:cs="Helvetica"/>
        </w:rPr>
        <w:t xml:space="preserve">REVISED EXAMPLE: </w:t>
      </w:r>
      <w:r w:rsidRPr="000B5498">
        <w:rPr>
          <w:rFonts w:ascii="Helvetica" w:hAnsi="Helvetica"/>
        </w:rPr>
        <w:t xml:space="preserve">These devices create a very concrete picture </w:t>
      </w:r>
      <w:r w:rsidRPr="000B5498">
        <w:rPr>
          <w:rFonts w:ascii="Helvetica" w:hAnsi="Helvetica"/>
          <w:highlight w:val="green"/>
        </w:rPr>
        <w:t>help understand</w:t>
      </w:r>
      <w:r w:rsidRPr="000B5498">
        <w:rPr>
          <w:rFonts w:ascii="Helvetica" w:hAnsi="Helvetica"/>
        </w:rPr>
        <w:t xml:space="preserve"> the speakers' point of view.</w:t>
      </w:r>
    </w:p>
    <w:p w:rsidR="000B5498" w:rsidRP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ORIGINAL EXAMPLE (good): The first step is to make sure that all of the ingredients are present.</w:t>
      </w:r>
    </w:p>
    <w:p w:rsidR="000B5498" w:rsidRDefault="000B5498" w:rsidP="000B54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ORIGINAL EXAMPLE (bad): The first step you do is make sure that you have all the ingredients. </w:t>
      </w:r>
    </w:p>
    <w:p w:rsidR="00141895" w:rsidRDefault="00770B3F"/>
    <w:sectPr w:rsidR="00141895" w:rsidSect="00424EBF">
      <w:pgSz w:w="12240" w:h="15840"/>
      <w:pgMar w:top="1440" w:right="1800" w:bottom="1440" w:left="1800" w:gutter="0"/>
      <w:noEndnote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14:33:00Z" w:initials="M. Lane">
    <w:p w:rsidR="0067583F" w:rsidRDefault="0067583F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5498"/>
    <w:rsid w:val="000B5498"/>
    <w:rsid w:val="002140B8"/>
    <w:rsid w:val="003F533A"/>
    <w:rsid w:val="00664734"/>
    <w:rsid w:val="0067583F"/>
    <w:rsid w:val="00770B3F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A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B54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498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498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4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498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83F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8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Macintosh Word</Application>
  <DocSecurity>0</DocSecurity>
  <Lines>3</Lines>
  <Paragraphs>1</Paragraphs>
  <ScaleCrop>false</ScaleCrop>
  <Company> 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2010-01-18T19:28:00Z</dcterms:created>
  <dcterms:modified xsi:type="dcterms:W3CDTF">2010-01-18T19:28:00Z</dcterms:modified>
</cp:coreProperties>
</file>